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9DE5" w14:textId="6EC7B681" w:rsidR="00C44E4D" w:rsidRPr="005C374C" w:rsidRDefault="00C44E4D" w:rsidP="00C44E4D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AIR FRYER AFN-50-</w:t>
      </w:r>
      <w:r w:rsidR="00A37D3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R</w:t>
      </w: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I</w:t>
      </w:r>
    </w:p>
    <w:p w14:paraId="7D463500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096C46E7" w14:textId="77777777" w:rsidR="00C44E4D" w:rsidRDefault="00C44E4D" w:rsidP="00C44E4D">
      <w:pPr>
        <w:rPr>
          <w:rFonts w:asciiTheme="minorHAnsi" w:eastAsia="Arial" w:hAnsiTheme="minorHAnsi" w:cstheme="minorHAnsi"/>
          <w:sz w:val="22"/>
          <w:szCs w:val="22"/>
          <w:highlight w:val="yellow"/>
          <w:lang w:val="es-419"/>
        </w:rPr>
      </w:pPr>
    </w:p>
    <w:p w14:paraId="19E8AFD0" w14:textId="77777777" w:rsidR="00C44E4D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B5223E">
        <w:rPr>
          <w:rFonts w:asciiTheme="minorHAnsi" w:eastAsia="Arial" w:hAnsiTheme="minorHAnsi" w:cstheme="minorHAnsi"/>
          <w:b/>
          <w:bCs/>
          <w:sz w:val="22"/>
          <w:szCs w:val="22"/>
          <w:highlight w:val="yellow"/>
          <w:lang w:val="es-419"/>
        </w:rPr>
        <w:t>PUNTOS DESTACADOS</w:t>
      </w:r>
    </w:p>
    <w:p w14:paraId="6B4C7453" w14:textId="77777777" w:rsidR="009A44B2" w:rsidRPr="00B5223E" w:rsidRDefault="009A44B2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</w:p>
    <w:p w14:paraId="2F055AEB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PRÁCTICA EN LA COCINA:</w:t>
      </w: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La tecnología de Circulación de Aire Caliente junto con su alta potencia permiten una rápida preparación.</w:t>
      </w:r>
    </w:p>
    <w:p w14:paraId="7B7DB665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20CB3668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CAPACIDAD DE 5 LITROS + CESTA CUADRADA</w:t>
      </w: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: La forma de la cesta acomoda mejor los alimentos y </w:t>
      </w:r>
      <w:proofErr w:type="gram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los cocina</w:t>
      </w:r>
      <w:proofErr w:type="gram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de manera uniforme.</w:t>
      </w:r>
    </w:p>
    <w:p w14:paraId="2EF2F50C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39AF88DA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DISEÑO COMPACTO:</w:t>
      </w: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La Air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Fryer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Mondial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tiene un diseño compacto y ocupa poco espacio en la encimera de la cocina.</w:t>
      </w:r>
    </w:p>
    <w:p w14:paraId="1E21F594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17D6F533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ALIMENTACIÓN SALUDABLE:</w:t>
      </w: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No se necesita usar aceite ni mantequilla para cocinar las recetas.</w:t>
      </w:r>
    </w:p>
    <w:p w14:paraId="2C89757A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306C9BE4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ANTIADHERENTE:</w:t>
      </w: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La cesta cuenta con recubrimiento antiadherente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Duraflon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, una tecnología exclusiva de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Mondial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, los alimentos no se pegan.</w:t>
      </w:r>
    </w:p>
    <w:p w14:paraId="51A55A1C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4F7ECDAC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FÁCIL DE LIMPIAR:</w:t>
      </w: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La limpieza interna es sencilla ya que la cubeta y la cesta son removibles y antiadherentes.</w:t>
      </w:r>
    </w:p>
    <w:p w14:paraId="4EA50FBB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2D596761" w14:textId="77777777" w:rsidR="00C44E4D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59DFC409" w14:textId="77777777" w:rsidR="00C44E4D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B5223E">
        <w:rPr>
          <w:rFonts w:asciiTheme="minorHAnsi" w:eastAsia="Arial" w:hAnsiTheme="minorHAnsi" w:cstheme="minorHAnsi"/>
          <w:b/>
          <w:bCs/>
          <w:sz w:val="22"/>
          <w:szCs w:val="22"/>
          <w:highlight w:val="yellow"/>
          <w:lang w:val="es-419"/>
        </w:rPr>
        <w:t>TEXTO DE VENTA</w:t>
      </w:r>
    </w:p>
    <w:p w14:paraId="1F8E8D8C" w14:textId="77777777" w:rsidR="009E229D" w:rsidRPr="00B5223E" w:rsidRDefault="009E229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</w:p>
    <w:p w14:paraId="0DC2B13B" w14:textId="77E02D32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La </w:t>
      </w: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 xml:space="preserve">Air </w:t>
      </w:r>
      <w:proofErr w:type="spellStart"/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Fryer</w:t>
      </w:r>
      <w:proofErr w:type="spellEnd"/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 xml:space="preserve"> </w:t>
      </w:r>
      <w:proofErr w:type="spellStart"/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Mondial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puede llevar comodidad y alimentación saludable a tu rutina diaria. Y, con la cesta de 5 litros, ¡puedes compartir estos beneficios con toda tu familia! La tecnología de Circulación de Aire Caliente cocina, fríe (al aire), hornea o tosta los alimentos sin la necesidad de añadir aceite o mantequilla. Junto con su alta potencia, esta tecnología también permite una preparación rápida. Descubre más sobre la </w:t>
      </w: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AFN-50-</w:t>
      </w:r>
      <w:r w:rsidR="00A37D3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R</w:t>
      </w: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I:</w:t>
      </w:r>
    </w:p>
    <w:p w14:paraId="0115E6E6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4047BD74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PRÁCTICA + RÁPIDA EN LA COCINA</w:t>
      </w:r>
    </w:p>
    <w:p w14:paraId="1B3BD1F4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La tecnología de Circulación de Aire Caliente y la alta potencia facilitan la rapidez en la preparación de recetas y la comodidad en tu rutina en la cocina.</w:t>
      </w:r>
    </w:p>
    <w:p w14:paraId="60F22F2B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460860EF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CAPACIDAD DE 5 LITROS + CESTA CUADRADA</w:t>
      </w:r>
    </w:p>
    <w:p w14:paraId="4A7B8245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El diseño de la cesta permite una mejor acomodación de los alimentos, asegurando una cocción uniforme y un mayor aprovechamiento del espacio.</w:t>
      </w:r>
    </w:p>
    <w:p w14:paraId="7F417BE9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0E3B9A99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DISEÑO COMPACTO</w:t>
      </w:r>
    </w:p>
    <w:p w14:paraId="1FA6AA4A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La Air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Fryer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Mondial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tiene un diseño compacto y ocupa poco espacio en la encimera de la cocina.</w:t>
      </w:r>
    </w:p>
    <w:p w14:paraId="57DF9007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36A550C2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ANTIADHERENTE: NO SE PEGAN</w:t>
      </w:r>
    </w:p>
    <w:p w14:paraId="7F17F1BF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La cesta cuenta con recubrimiento antiadherente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Duraflon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, una tecnología exclusiva de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Mondial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, y los alimentos no se pegan en el fondo.</w:t>
      </w:r>
    </w:p>
    <w:p w14:paraId="54A23355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6D9822F6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ALIMENTACIÓN SALUDABLE</w:t>
      </w:r>
    </w:p>
    <w:p w14:paraId="00822478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No es necesario utilizar aceite o mantequilla en la preparación de las recetas.</w:t>
      </w:r>
    </w:p>
    <w:p w14:paraId="1BBDAEB1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56E37E63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lastRenderedPageBreak/>
        <w:t>FÁCIL DE LIMPIAR</w:t>
      </w:r>
    </w:p>
    <w:p w14:paraId="7074893F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La limpieza interna es sencilla ya que la cubeta y la cesta son removibles y antiadherentes.</w:t>
      </w:r>
    </w:p>
    <w:p w14:paraId="41C21FFC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4F51E82E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MÁS QUE SOLO PATATAS FRITAS</w:t>
      </w:r>
    </w:p>
    <w:p w14:paraId="1444FA31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¿Conoces las posibilidades de recetas que puedes hacer en la Air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Fryer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? Puedes preparar desde pan de queso vegano, pescado, pollo a la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parmigiana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, bolitas de arroz, hasta platos dulces como pastel de chocolate, flan, tarta de plátano, entre otros.</w:t>
      </w:r>
    </w:p>
    <w:p w14:paraId="353ED63C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46AD8A9F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CONTROL DE TEMPERATURA HASTA 200°C</w:t>
      </w:r>
    </w:p>
    <w:p w14:paraId="0AABD2E7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Permite elegir la temperatura ideal para diferentes tipos de alimentos.</w:t>
      </w:r>
    </w:p>
    <w:p w14:paraId="7CC692EC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68FF71FA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  <w:t>TEMPORIZADOR DE 60 MINUTOS</w:t>
      </w:r>
    </w:p>
    <w:p w14:paraId="2AC4629B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Facilita seleccionar el tiempo necesario para la preparación de las recetas.</w:t>
      </w:r>
    </w:p>
    <w:p w14:paraId="4B07A588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</w:p>
    <w:p w14:paraId="7F662858" w14:textId="77777777" w:rsidR="00C44E4D" w:rsidRPr="005C374C" w:rsidRDefault="00C44E4D" w:rsidP="00C44E4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C374C">
        <w:rPr>
          <w:rFonts w:asciiTheme="minorHAnsi" w:eastAsia="Arial" w:hAnsiTheme="minorHAnsi" w:cstheme="minorHAnsi"/>
          <w:b/>
          <w:bCs/>
          <w:sz w:val="22"/>
          <w:szCs w:val="22"/>
        </w:rPr>
        <w:t>ALARMA SONORA + APAGADO AUTOMÁTICO</w:t>
      </w:r>
    </w:p>
    <w:p w14:paraId="0D26C549" w14:textId="77777777" w:rsidR="00C44E4D" w:rsidRPr="001F7591" w:rsidRDefault="00C44E4D" w:rsidP="00C44E4D">
      <w:pPr>
        <w:rPr>
          <w:rFonts w:asciiTheme="minorHAnsi" w:eastAsia="Arial" w:hAnsiTheme="minorHAnsi" w:cstheme="minorHAnsi"/>
          <w:sz w:val="22"/>
          <w:szCs w:val="22"/>
          <w:lang w:val="es-419"/>
        </w:rPr>
      </w:pPr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Después del tiempo predefinido en el temporizador, hay una alarma sonora y la Air </w:t>
      </w:r>
      <w:proofErr w:type="spellStart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>Fryer</w:t>
      </w:r>
      <w:proofErr w:type="spellEnd"/>
      <w:r w:rsidRPr="001F7591">
        <w:rPr>
          <w:rFonts w:asciiTheme="minorHAnsi" w:eastAsia="Arial" w:hAnsiTheme="minorHAnsi" w:cstheme="minorHAnsi"/>
          <w:sz w:val="22"/>
          <w:szCs w:val="22"/>
          <w:lang w:val="es-419"/>
        </w:rPr>
        <w:t xml:space="preserve"> se apaga automáticamente.</w:t>
      </w:r>
    </w:p>
    <w:p w14:paraId="1A9FFAE0" w14:textId="130F0837" w:rsidR="001E47A1" w:rsidRDefault="001E47A1"/>
    <w:p w14:paraId="42BAE239" w14:textId="1685800C" w:rsidR="00010DF5" w:rsidRDefault="00010DF5"/>
    <w:p w14:paraId="58502801" w14:textId="6E83FE47" w:rsidR="00010DF5" w:rsidRDefault="00010DF5" w:rsidP="00010DF5">
      <w:pPr>
        <w:rPr>
          <w:rFonts w:asciiTheme="minorHAnsi" w:eastAsia="Arial" w:hAnsiTheme="minorHAnsi" w:cstheme="minorHAnsi"/>
          <w:b/>
          <w:bCs/>
          <w:sz w:val="22"/>
          <w:szCs w:val="22"/>
          <w:lang w:val="es-419"/>
        </w:rPr>
      </w:pPr>
      <w:r w:rsidRPr="00B5223E">
        <w:rPr>
          <w:rFonts w:asciiTheme="minorHAnsi" w:eastAsia="Arial" w:hAnsiTheme="minorHAnsi" w:cstheme="minorHAnsi"/>
          <w:b/>
          <w:bCs/>
          <w:sz w:val="22"/>
          <w:szCs w:val="22"/>
          <w:highlight w:val="yellow"/>
          <w:lang w:val="es-419"/>
        </w:rPr>
        <w:t xml:space="preserve">TEXTO DE </w:t>
      </w:r>
      <w:r w:rsidRPr="00010DF5">
        <w:rPr>
          <w:rFonts w:asciiTheme="minorHAnsi" w:eastAsia="Arial" w:hAnsiTheme="minorHAnsi" w:cstheme="minorHAnsi"/>
          <w:b/>
          <w:bCs/>
          <w:sz w:val="22"/>
          <w:szCs w:val="22"/>
          <w:highlight w:val="yellow"/>
          <w:lang w:val="es-419"/>
        </w:rPr>
        <w:t>VENTA FORMATADO</w:t>
      </w:r>
    </w:p>
    <w:p w14:paraId="1A8E0FF3" w14:textId="58BED9BC" w:rsidR="00010DF5" w:rsidRDefault="00010DF5"/>
    <w:p w14:paraId="671D1478" w14:textId="2FC1FFCB" w:rsidR="00010DF5" w:rsidRDefault="00010DF5" w:rsidP="00010DF5">
      <w:r>
        <w:t xml:space="preserve">La &lt;b&gt;Air </w:t>
      </w:r>
      <w:proofErr w:type="spellStart"/>
      <w:r>
        <w:t>Fryer</w:t>
      </w:r>
      <w:proofErr w:type="spellEnd"/>
      <w:r>
        <w:t xml:space="preserve"> Mondial&lt;/b&gt;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comodidad</w:t>
      </w:r>
      <w:proofErr w:type="spellEnd"/>
      <w:r>
        <w:t xml:space="preserve"> y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 a tu rutina </w:t>
      </w:r>
      <w:proofErr w:type="spellStart"/>
      <w:r>
        <w:t>diaria</w:t>
      </w:r>
      <w:proofErr w:type="spellEnd"/>
      <w:r>
        <w:t xml:space="preserve">. Y,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cesta de 5 litros, ¡</w:t>
      </w:r>
      <w:proofErr w:type="spellStart"/>
      <w:r>
        <w:t>puedes</w:t>
      </w:r>
      <w:proofErr w:type="spellEnd"/>
      <w:r>
        <w:t xml:space="preserve"> compartir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toda tu </w:t>
      </w:r>
      <w:proofErr w:type="spellStart"/>
      <w:r>
        <w:t>familia</w:t>
      </w:r>
      <w:proofErr w:type="spellEnd"/>
      <w:r>
        <w:t xml:space="preserve">! La </w:t>
      </w:r>
      <w:proofErr w:type="spellStart"/>
      <w:r>
        <w:t>tecnología</w:t>
      </w:r>
      <w:proofErr w:type="spellEnd"/>
      <w:r>
        <w:t xml:space="preserve"> de </w:t>
      </w:r>
      <w:proofErr w:type="spellStart"/>
      <w:r>
        <w:t>Circulación</w:t>
      </w:r>
      <w:proofErr w:type="spellEnd"/>
      <w:r>
        <w:t xml:space="preserve"> de Aire </w:t>
      </w:r>
      <w:proofErr w:type="spellStart"/>
      <w:r>
        <w:t>Caliente</w:t>
      </w:r>
      <w:proofErr w:type="spellEnd"/>
      <w:r>
        <w:t xml:space="preserve"> </w:t>
      </w:r>
      <w:proofErr w:type="spellStart"/>
      <w:r>
        <w:t>cocina</w:t>
      </w:r>
      <w:proofErr w:type="spellEnd"/>
      <w:r>
        <w:t xml:space="preserve">, </w:t>
      </w:r>
      <w:proofErr w:type="spellStart"/>
      <w:r>
        <w:t>fríe</w:t>
      </w:r>
      <w:proofErr w:type="spellEnd"/>
      <w:r>
        <w:t xml:space="preserve"> (al aire), </w:t>
      </w:r>
      <w:proofErr w:type="spellStart"/>
      <w:r>
        <w:t>hornea</w:t>
      </w:r>
      <w:proofErr w:type="spellEnd"/>
      <w:r>
        <w:t xml:space="preserve"> o tosta </w:t>
      </w:r>
      <w:proofErr w:type="spellStart"/>
      <w:r>
        <w:t>los</w:t>
      </w:r>
      <w:proofErr w:type="spellEnd"/>
      <w:r>
        <w:t xml:space="preserve"> alimentos </w:t>
      </w:r>
      <w:proofErr w:type="spellStart"/>
      <w:r>
        <w:t>sin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añadir</w:t>
      </w:r>
      <w:proofErr w:type="spellEnd"/>
      <w:r>
        <w:t xml:space="preserve"> aceite o </w:t>
      </w:r>
      <w:proofErr w:type="spellStart"/>
      <w:r>
        <w:t>mantequilla</w:t>
      </w:r>
      <w:proofErr w:type="spellEnd"/>
      <w:r>
        <w:t xml:space="preserve">. Junto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alta </w:t>
      </w:r>
      <w:proofErr w:type="spellStart"/>
      <w:r>
        <w:t>potencia</w:t>
      </w:r>
      <w:proofErr w:type="spellEnd"/>
      <w:r>
        <w:t xml:space="preserve">, esta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permite una </w:t>
      </w:r>
      <w:proofErr w:type="spellStart"/>
      <w:r>
        <w:t>preparación</w:t>
      </w:r>
      <w:proofErr w:type="spellEnd"/>
      <w:r>
        <w:t xml:space="preserve"> rápida. </w:t>
      </w:r>
      <w:proofErr w:type="spellStart"/>
      <w:r>
        <w:t>Descubre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&lt;b&gt;AFN-50-</w:t>
      </w:r>
      <w:r w:rsidR="00A37D3C">
        <w:t>R</w:t>
      </w:r>
      <w:r>
        <w:t>I:&lt;/b&gt;&lt;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A72066" w14:textId="77777777" w:rsidR="00010DF5" w:rsidRDefault="00010DF5" w:rsidP="00010DF5"/>
    <w:p w14:paraId="6392DCF8" w14:textId="77777777" w:rsidR="00010DF5" w:rsidRDefault="00010DF5" w:rsidP="00010DF5">
      <w:r>
        <w:t xml:space="preserve">&lt;b&gt;PRÁCTICA + RÁPIDA EN LA COCINA:&lt;/b&gt; La </w:t>
      </w:r>
      <w:proofErr w:type="spellStart"/>
      <w:r>
        <w:t>tecnología</w:t>
      </w:r>
      <w:proofErr w:type="spellEnd"/>
      <w:r>
        <w:t xml:space="preserve"> de </w:t>
      </w:r>
      <w:proofErr w:type="spellStart"/>
      <w:r>
        <w:t>Circulación</w:t>
      </w:r>
      <w:proofErr w:type="spellEnd"/>
      <w:r>
        <w:t xml:space="preserve"> de Aire </w:t>
      </w:r>
      <w:proofErr w:type="spellStart"/>
      <w:r>
        <w:t>Caliente</w:t>
      </w:r>
      <w:proofErr w:type="spellEnd"/>
      <w:r>
        <w:t xml:space="preserve"> y </w:t>
      </w:r>
      <w:proofErr w:type="spellStart"/>
      <w:r>
        <w:t>la</w:t>
      </w:r>
      <w:proofErr w:type="spellEnd"/>
      <w:r>
        <w:t xml:space="preserve"> alta </w:t>
      </w:r>
      <w:proofErr w:type="spellStart"/>
      <w:r>
        <w:t>potencia</w:t>
      </w:r>
      <w:proofErr w:type="spellEnd"/>
      <w:r>
        <w:t xml:space="preserve"> </w:t>
      </w:r>
      <w:proofErr w:type="spellStart"/>
      <w:r>
        <w:t>facilitan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rapidez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 xml:space="preserve"> de </w:t>
      </w:r>
      <w:proofErr w:type="spellStart"/>
      <w:r>
        <w:t>recetas</w:t>
      </w:r>
      <w:proofErr w:type="spellEnd"/>
      <w:r>
        <w:t xml:space="preserve">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comodidad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tu rutina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cocina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433EFDC" w14:textId="77777777" w:rsidR="00010DF5" w:rsidRDefault="00010DF5" w:rsidP="00010DF5"/>
    <w:p w14:paraId="278595A1" w14:textId="77777777" w:rsidR="00010DF5" w:rsidRDefault="00010DF5" w:rsidP="00010DF5">
      <w:r>
        <w:t xml:space="preserve">&lt;b&gt;CAPACIDAD DE 5 LITROS + CESTA CUADRADA:&lt;/b&gt; El </w:t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cesta permite una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acomodación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alimentos, </w:t>
      </w:r>
      <w:proofErr w:type="spellStart"/>
      <w:r>
        <w:t>asegurando</w:t>
      </w:r>
      <w:proofErr w:type="spellEnd"/>
      <w:r>
        <w:t xml:space="preserve"> una </w:t>
      </w:r>
      <w:proofErr w:type="spellStart"/>
      <w:r>
        <w:t>cocción</w:t>
      </w:r>
      <w:proofErr w:type="spellEnd"/>
      <w:r>
        <w:t xml:space="preserve"> uniforme y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aprovechamiento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espacio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AC9F8A3" w14:textId="77777777" w:rsidR="00010DF5" w:rsidRDefault="00010DF5" w:rsidP="00010DF5"/>
    <w:p w14:paraId="41545311" w14:textId="77777777" w:rsidR="00010DF5" w:rsidRDefault="00010DF5" w:rsidP="00010DF5">
      <w:r>
        <w:t xml:space="preserve">&lt;b&gt;DISEÑO COMPACTO:&lt;/b&gt; La Air </w:t>
      </w:r>
      <w:proofErr w:type="spellStart"/>
      <w:r>
        <w:t>Fryer</w:t>
      </w:r>
      <w:proofErr w:type="spellEnd"/>
      <w:r>
        <w:t xml:space="preserve"> Mondial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compacto y ocupa poco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encimera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cocina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B038273" w14:textId="77777777" w:rsidR="00010DF5" w:rsidRDefault="00010DF5" w:rsidP="00010DF5"/>
    <w:p w14:paraId="30B0565C" w14:textId="77777777" w:rsidR="00010DF5" w:rsidRDefault="00010DF5" w:rsidP="00010DF5">
      <w:r>
        <w:t xml:space="preserve">&lt;b&gt;ANTIADHERENTE: NO SE PEGAN:&lt;/b&gt; La cesta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recubrimiento</w:t>
      </w:r>
      <w:proofErr w:type="spellEnd"/>
      <w:r>
        <w:t xml:space="preserve"> </w:t>
      </w:r>
      <w:proofErr w:type="spellStart"/>
      <w:r>
        <w:t>antiadherente</w:t>
      </w:r>
      <w:proofErr w:type="spellEnd"/>
      <w:r>
        <w:t xml:space="preserve"> </w:t>
      </w:r>
      <w:proofErr w:type="spellStart"/>
      <w:r>
        <w:t>Duraflon</w:t>
      </w:r>
      <w:proofErr w:type="spellEnd"/>
      <w:r>
        <w:t xml:space="preserve">, una </w:t>
      </w:r>
      <w:proofErr w:type="spellStart"/>
      <w:r>
        <w:t>tecnología</w:t>
      </w:r>
      <w:proofErr w:type="spellEnd"/>
      <w:r>
        <w:t xml:space="preserve"> exclusiva de Mondial, y </w:t>
      </w:r>
      <w:proofErr w:type="spellStart"/>
      <w:r>
        <w:t>los</w:t>
      </w:r>
      <w:proofErr w:type="spellEnd"/>
      <w:r>
        <w:t xml:space="preserve"> alimentos no se </w:t>
      </w:r>
      <w:proofErr w:type="spellStart"/>
      <w:r>
        <w:t>pegan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proofErr w:type="gramStart"/>
      <w:r>
        <w:t>fondo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7EDE66E" w14:textId="77777777" w:rsidR="00010DF5" w:rsidRDefault="00010DF5" w:rsidP="00010DF5"/>
    <w:p w14:paraId="7CADF016" w14:textId="77777777" w:rsidR="00010DF5" w:rsidRDefault="00010DF5" w:rsidP="00010DF5">
      <w:r>
        <w:t xml:space="preserve">&lt;b&gt;ALIMENTACIÓN SALUDABLE:&lt;/b&gt; No es </w:t>
      </w:r>
      <w:proofErr w:type="spellStart"/>
      <w:r>
        <w:t>necesario</w:t>
      </w:r>
      <w:proofErr w:type="spellEnd"/>
      <w:r>
        <w:t xml:space="preserve"> utilizar aceite o </w:t>
      </w:r>
      <w:proofErr w:type="spellStart"/>
      <w:r>
        <w:t>mantequilla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proofErr w:type="gramStart"/>
      <w:r>
        <w:t>recetas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7E06C03" w14:textId="77777777" w:rsidR="00010DF5" w:rsidRDefault="00010DF5" w:rsidP="00010DF5"/>
    <w:p w14:paraId="379C77D9" w14:textId="77777777" w:rsidR="00010DF5" w:rsidRDefault="00010DF5" w:rsidP="00010DF5">
      <w:r>
        <w:t xml:space="preserve">&lt;b&gt;FÁCIL DE LIMPIAR:&lt;/b&gt; La </w:t>
      </w:r>
      <w:proofErr w:type="spellStart"/>
      <w:r>
        <w:t>limpieza</w:t>
      </w:r>
      <w:proofErr w:type="spellEnd"/>
      <w:r>
        <w:t xml:space="preserve"> interna es </w:t>
      </w:r>
      <w:proofErr w:type="spellStart"/>
      <w:r>
        <w:t>sencilla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la</w:t>
      </w:r>
      <w:proofErr w:type="spellEnd"/>
      <w:r>
        <w:t xml:space="preserve"> cubeta y </w:t>
      </w:r>
      <w:proofErr w:type="spellStart"/>
      <w:r>
        <w:t>la</w:t>
      </w:r>
      <w:proofErr w:type="spellEnd"/>
      <w:r>
        <w:t xml:space="preserve"> cesta </w:t>
      </w:r>
      <w:proofErr w:type="spellStart"/>
      <w:r>
        <w:t>son</w:t>
      </w:r>
      <w:proofErr w:type="spellEnd"/>
      <w:r>
        <w:t xml:space="preserve"> </w:t>
      </w:r>
      <w:proofErr w:type="spellStart"/>
      <w:r>
        <w:t>removibles</w:t>
      </w:r>
      <w:proofErr w:type="spellEnd"/>
      <w:r>
        <w:t xml:space="preserve"> y </w:t>
      </w:r>
      <w:proofErr w:type="spellStart"/>
      <w:proofErr w:type="gramStart"/>
      <w:r>
        <w:t>antiadherentes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8AE819F" w14:textId="77777777" w:rsidR="00010DF5" w:rsidRDefault="00010DF5" w:rsidP="00010DF5"/>
    <w:p w14:paraId="29AF76AC" w14:textId="77777777" w:rsidR="00010DF5" w:rsidRDefault="00010DF5" w:rsidP="00010DF5">
      <w:r>
        <w:lastRenderedPageBreak/>
        <w:t>&lt;b&gt;MÁS QUE SOLO PATATAS FRITAS:&lt;/b&gt; ¿</w:t>
      </w:r>
      <w:proofErr w:type="spellStart"/>
      <w:r>
        <w:t>Conoces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de </w:t>
      </w:r>
      <w:proofErr w:type="spellStart"/>
      <w:r>
        <w:t>recetas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Air </w:t>
      </w:r>
      <w:proofErr w:type="spellStart"/>
      <w:r>
        <w:t>Fryer</w:t>
      </w:r>
      <w:proofErr w:type="spellEnd"/>
      <w:r>
        <w:t xml:space="preserve">? </w:t>
      </w:r>
      <w:proofErr w:type="spellStart"/>
      <w:r>
        <w:t>Puedes</w:t>
      </w:r>
      <w:proofErr w:type="spellEnd"/>
      <w:r>
        <w:t xml:space="preserve"> preparar desde </w:t>
      </w:r>
      <w:proofErr w:type="spellStart"/>
      <w:r>
        <w:t>pan</w:t>
      </w:r>
      <w:proofErr w:type="spellEnd"/>
      <w:r>
        <w:t xml:space="preserve"> de </w:t>
      </w:r>
      <w:proofErr w:type="spellStart"/>
      <w:r>
        <w:t>queso</w:t>
      </w:r>
      <w:proofErr w:type="spellEnd"/>
      <w:r>
        <w:t xml:space="preserve"> vegano, pescado, </w:t>
      </w:r>
      <w:proofErr w:type="spellStart"/>
      <w:r>
        <w:t>pollo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parmigiana</w:t>
      </w:r>
      <w:proofErr w:type="spellEnd"/>
      <w:r>
        <w:t xml:space="preserve">, </w:t>
      </w:r>
      <w:proofErr w:type="spellStart"/>
      <w:r>
        <w:t>bolitas</w:t>
      </w:r>
      <w:proofErr w:type="spellEnd"/>
      <w:r>
        <w:t xml:space="preserve"> de arroz, hasta </w:t>
      </w:r>
      <w:proofErr w:type="spellStart"/>
      <w:r>
        <w:t>platos</w:t>
      </w:r>
      <w:proofErr w:type="spellEnd"/>
      <w:r>
        <w:t xml:space="preserve"> </w:t>
      </w:r>
      <w:proofErr w:type="spellStart"/>
      <w:r>
        <w:t>dulces</w:t>
      </w:r>
      <w:proofErr w:type="spellEnd"/>
      <w:r>
        <w:t xml:space="preserve"> como pastel de chocolate, flan, </w:t>
      </w:r>
      <w:proofErr w:type="spellStart"/>
      <w:r>
        <w:t>tarta</w:t>
      </w:r>
      <w:proofErr w:type="spellEnd"/>
      <w:r>
        <w:t xml:space="preserve"> de plátano, entre </w:t>
      </w:r>
      <w:proofErr w:type="spellStart"/>
      <w:proofErr w:type="gramStart"/>
      <w:r>
        <w:t>otros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B686A04" w14:textId="77777777" w:rsidR="00010DF5" w:rsidRDefault="00010DF5" w:rsidP="00010DF5"/>
    <w:p w14:paraId="7FB80ADE" w14:textId="77777777" w:rsidR="00010DF5" w:rsidRDefault="00010DF5" w:rsidP="00010DF5">
      <w:r>
        <w:t xml:space="preserve">&lt;b&gt;CONTROL DE TEMPERATURA HASTA 200°C:&lt;/b&gt; Permite </w:t>
      </w:r>
      <w:proofErr w:type="spellStart"/>
      <w:r>
        <w:t>elegir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temperatura ideal para diferentes tipos de </w:t>
      </w:r>
      <w:proofErr w:type="gramStart"/>
      <w:r>
        <w:t>alimentos.&lt;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285EAAC" w14:textId="77777777" w:rsidR="00010DF5" w:rsidRDefault="00010DF5" w:rsidP="00010DF5"/>
    <w:p w14:paraId="7688A46B" w14:textId="77777777" w:rsidR="00010DF5" w:rsidRDefault="00010DF5" w:rsidP="00010DF5">
      <w:r>
        <w:t xml:space="preserve">&lt;b&gt;TEMPORIZADOR DE 60 MINUTOS:&lt;/b&gt; Facilita </w:t>
      </w:r>
      <w:proofErr w:type="spellStart"/>
      <w:r>
        <w:t>seleccionar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proofErr w:type="gramStart"/>
      <w:r>
        <w:t>recetas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189833" w14:textId="77777777" w:rsidR="00010DF5" w:rsidRDefault="00010DF5" w:rsidP="00010DF5"/>
    <w:p w14:paraId="1193DC22" w14:textId="77777777" w:rsidR="00010DF5" w:rsidRDefault="00010DF5" w:rsidP="00010DF5">
      <w:r>
        <w:t xml:space="preserve">&lt;b&gt;ALARMA SONORA + APAGADO AUTOMÁTICO:&lt;/b&gt; Después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predefinido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temporizador, </w:t>
      </w:r>
      <w:proofErr w:type="spellStart"/>
      <w:r>
        <w:t>hay</w:t>
      </w:r>
      <w:proofErr w:type="spellEnd"/>
      <w:r>
        <w:t xml:space="preserve"> una alarma sonora y </w:t>
      </w:r>
      <w:proofErr w:type="spellStart"/>
      <w:r>
        <w:t>la</w:t>
      </w:r>
      <w:proofErr w:type="spellEnd"/>
      <w:r>
        <w:t xml:space="preserve"> Air </w:t>
      </w:r>
      <w:proofErr w:type="spellStart"/>
      <w:r>
        <w:t>Fryer</w:t>
      </w:r>
      <w:proofErr w:type="spellEnd"/>
      <w:r>
        <w:t xml:space="preserve"> se apaga </w:t>
      </w:r>
      <w:proofErr w:type="spellStart"/>
      <w:r>
        <w:t>automáticamente</w:t>
      </w:r>
      <w:proofErr w:type="spellEnd"/>
      <w:r>
        <w:t>.</w:t>
      </w:r>
    </w:p>
    <w:p w14:paraId="7070C4B6" w14:textId="77777777" w:rsidR="00010DF5" w:rsidRDefault="00010DF5" w:rsidP="00010DF5"/>
    <w:p w14:paraId="2CB3E986" w14:textId="77777777" w:rsidR="00010DF5" w:rsidRDefault="00010DF5"/>
    <w:sectPr w:rsidR="00010DF5" w:rsidSect="00D96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4D"/>
    <w:rsid w:val="00010DF5"/>
    <w:rsid w:val="000B759E"/>
    <w:rsid w:val="001A5F39"/>
    <w:rsid w:val="001E47A1"/>
    <w:rsid w:val="004A4783"/>
    <w:rsid w:val="007861F2"/>
    <w:rsid w:val="009A44B2"/>
    <w:rsid w:val="009E229D"/>
    <w:rsid w:val="00A37D3C"/>
    <w:rsid w:val="00A85FCC"/>
    <w:rsid w:val="00B3244C"/>
    <w:rsid w:val="00B5223E"/>
    <w:rsid w:val="00BA23BF"/>
    <w:rsid w:val="00C44E4D"/>
    <w:rsid w:val="00D6580E"/>
    <w:rsid w:val="00D966D2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2216"/>
  <w15:chartTrackingRefBased/>
  <w15:docId w15:val="{A12BE79E-41B4-4CCD-9EC3-2395F06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4E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4E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4E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4E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4E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4E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4E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4E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4E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4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4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4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4E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4E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4E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4E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4E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4E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4E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4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4E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44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4E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44E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4E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44E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4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4E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4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4098</Characters>
  <Application>Microsoft Office Word</Application>
  <DocSecurity>0</DocSecurity>
  <Lines>34</Lines>
  <Paragraphs>9</Paragraphs>
  <ScaleCrop>false</ScaleCrop>
  <Company>Windows User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Caroline Candelaria de O. Azeredo</cp:lastModifiedBy>
  <cp:revision>2</cp:revision>
  <dcterms:created xsi:type="dcterms:W3CDTF">2024-01-17T21:35:00Z</dcterms:created>
  <dcterms:modified xsi:type="dcterms:W3CDTF">2024-01-17T21:35:00Z</dcterms:modified>
</cp:coreProperties>
</file>