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96F4" w14:textId="1E46CB4A" w:rsidR="001E5DC1" w:rsidRPr="00DA0F4B" w:rsidRDefault="004E22CB" w:rsidP="00DA0F4B">
      <w:pPr>
        <w:pStyle w:val="SemEspaamento"/>
        <w:jc w:val="center"/>
        <w:rPr>
          <w:b/>
          <w:bCs/>
        </w:rPr>
      </w:pPr>
      <w:bookmarkStart w:id="0" w:name="_Hlk131172370"/>
      <w:r w:rsidRPr="00DA0F4B">
        <w:rPr>
          <w:b/>
          <w:bCs/>
        </w:rPr>
        <w:t>CAF</w:t>
      </w:r>
      <w:r w:rsidR="00237504">
        <w:rPr>
          <w:b/>
          <w:bCs/>
        </w:rPr>
        <w:t xml:space="preserve">ETEIRA 2 XÍCARAS SMART COFFEE </w:t>
      </w:r>
      <w:r w:rsidRPr="00DA0F4B">
        <w:rPr>
          <w:b/>
          <w:bCs/>
        </w:rPr>
        <w:t>C-</w:t>
      </w:r>
      <w:r w:rsidR="00086AB8">
        <w:rPr>
          <w:b/>
          <w:bCs/>
        </w:rPr>
        <w:t>42-2X-BI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bookmarkEnd w:id="0"/>
    <w:p w14:paraId="66648D5D" w14:textId="4F18D488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901689">
        <w:rPr>
          <w:rFonts w:ascii="Calibri" w:eastAsia="Times New Roman" w:hAnsi="Calibri" w:cs="Calibri"/>
          <w:color w:val="000000"/>
          <w:lang w:eastAsia="pt-BR"/>
        </w:rPr>
        <w:br/>
      </w:r>
      <w:r w:rsidRPr="00901689">
        <w:rPr>
          <w:rFonts w:ascii="Calibri" w:eastAsia="Times New Roman" w:hAnsi="Calibri" w:cs="Calibri"/>
          <w:color w:val="000000"/>
          <w:lang w:eastAsia="pt-BR"/>
        </w:rPr>
        <w:br/>
      </w: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COMPACTA E PRÁTICA: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Prepara 2 deliciosos cafés (de 120ml cada) ao mesmo tempo.</w:t>
      </w:r>
    </w:p>
    <w:p w14:paraId="3A901D13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B8439C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LINDA E NA MEDIDA CERTA: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Acompanha 2 xícaras de 120ml cada e 1 colher dosadora.</w:t>
      </w:r>
    </w:p>
    <w:p w14:paraId="49068C1E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A2993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DESIGN MODERNO: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Na cor preta e acabamento em inox, a cafeteira proporciona mais elegância à sua cozinha.</w:t>
      </w:r>
    </w:p>
    <w:p w14:paraId="2159BB9B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7EDC90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CORRETA: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O filtro permanente com porta-filtro removível dispensa a utilização do filtro de papel e proporciona sustentabilidade.</w:t>
      </w:r>
    </w:p>
    <w:p w14:paraId="3FE03D14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940E05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TAMPA BASCULANTE: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Mais facilidade no manuseio e limpeza.</w:t>
      </w:r>
    </w:p>
    <w:p w14:paraId="02EAA2EC" w14:textId="77777777" w:rsidR="00901689" w:rsidRPr="00901689" w:rsidRDefault="00901689" w:rsidP="009016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5D2E5E" w14:textId="069E470B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901689">
        <w:rPr>
          <w:rFonts w:ascii="Calibri" w:eastAsia="Times New Roman" w:hAnsi="Calibri" w:cs="Calibri"/>
          <w:color w:val="000000"/>
          <w:lang w:eastAsia="pt-BR"/>
        </w:rPr>
        <w:br/>
      </w:r>
      <w:r w:rsidRPr="00901689">
        <w:rPr>
          <w:rFonts w:ascii="Calibri" w:eastAsia="Times New Roman" w:hAnsi="Calibri" w:cs="Calibri"/>
          <w:color w:val="000000"/>
          <w:lang w:eastAsia="pt-BR"/>
        </w:rPr>
        <w:br/>
        <w:t xml:space="preserve">A </w:t>
      </w: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Cafeteira 2 Xícaras Smart Coffee C-42-2X-BI</w:t>
      </w: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 foi desenvolvida para passar dois cafés, ao mesmo tempo, na medida certa e direto na xícara. Possui filtro permanente com porta-filtro removível que dispensa o uso do filtro de papel, tampa basculante e bandeja removível antiderrapante, além de design moderno com acabamento em aço inox. Acompanha 2 xícaras de porcelana e 1 colher dosadora. Saiba mais sobre a </w:t>
      </w: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C-42-2X-BI da Mondial</w:t>
      </w:r>
      <w:r w:rsidRPr="00901689">
        <w:rPr>
          <w:rFonts w:ascii="Calibri" w:eastAsia="Times New Roman" w:hAnsi="Calibri" w:cs="Calibri"/>
          <w:color w:val="000000"/>
          <w:lang w:eastAsia="pt-BR"/>
        </w:rPr>
        <w:t>:</w:t>
      </w:r>
    </w:p>
    <w:p w14:paraId="34C8BE6A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3DC280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COMPACTA E PRÁTICA</w:t>
      </w:r>
    </w:p>
    <w:p w14:paraId="205B61BF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Prepara 2 deliciosos cafés (de 120ml cada) ao mesmo tempo e direto na xícara.</w:t>
      </w:r>
    </w:p>
    <w:p w14:paraId="6CC1AD88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B2FBE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LINDA E NA MEDIDA CERTA</w:t>
      </w:r>
    </w:p>
    <w:p w14:paraId="5CD3773F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Acompanha 2 xícaras de 120ml cada e 1 colher dosadora.</w:t>
      </w:r>
    </w:p>
    <w:p w14:paraId="379282F4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B6A708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DESIGN MODERNO</w:t>
      </w:r>
    </w:p>
    <w:p w14:paraId="1C328FF6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Na cor preta e acabamento em inox, a cafeteira proporciona mais elegância à sua cozinha.</w:t>
      </w:r>
    </w:p>
    <w:p w14:paraId="5AC990BB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C230E7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</w:t>
      </w:r>
    </w:p>
    <w:p w14:paraId="11DAAEAA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O filtro permanente com porta-filtro removível dispensa a utilização do filtro de papel e proporciona mais economia e sustentabilidade.</w:t>
      </w:r>
    </w:p>
    <w:p w14:paraId="0D6B71B3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F5A482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03B5102F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Mais facilidade no manuseio e limpeza.</w:t>
      </w:r>
    </w:p>
    <w:p w14:paraId="543A7F6A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6E304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BASE REMOVÍVEL</w:t>
      </w:r>
    </w:p>
    <w:p w14:paraId="4BB004AB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Facilita a limpeza e a remoção dos resíduos.</w:t>
      </w:r>
    </w:p>
    <w:p w14:paraId="3AAFE365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B37A47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6866AE70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463EE4D1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DCEF81" w14:textId="77777777" w:rsidR="00901689" w:rsidRP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689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37DD0FF1" w14:textId="5EC22379" w:rsidR="00901689" w:rsidRDefault="00901689" w:rsidP="00901689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901689">
        <w:rPr>
          <w:rFonts w:ascii="Calibri" w:eastAsia="Times New Roman" w:hAnsi="Calibri" w:cs="Calibri"/>
          <w:color w:val="000000"/>
          <w:lang w:eastAsia="pt-BR"/>
        </w:rPr>
        <w:t xml:space="preserve">A Mondial é a escolha de milhões de consumidores. </w:t>
      </w:r>
      <w:proofErr w:type="spellStart"/>
      <w:r w:rsidRPr="00901689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901689">
        <w:rPr>
          <w:rFonts w:ascii="Calibri" w:eastAsia="Times New Roman" w:hAnsi="Calibri" w:cs="Calibri"/>
          <w:color w:val="000000"/>
          <w:lang w:eastAsia="pt-BR"/>
        </w:rPr>
        <w:t>, a escolha inteligente!</w:t>
      </w:r>
    </w:p>
    <w:p w14:paraId="58D7D377" w14:textId="6AD85565" w:rsidR="0008587D" w:rsidRDefault="0008587D" w:rsidP="00901689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850E361" w14:textId="222FB211" w:rsidR="0008587D" w:rsidRDefault="0008587D" w:rsidP="00901689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1ACF0800" w14:textId="075C4880" w:rsidR="0008587D" w:rsidRDefault="0008587D" w:rsidP="00901689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08587D">
        <w:rPr>
          <w:rFonts w:ascii="Calibri" w:eastAsia="Times New Roman" w:hAnsi="Calibri" w:cs="Calibri"/>
          <w:color w:val="000000"/>
          <w:highlight w:val="yellow"/>
          <w:lang w:eastAsia="pt-BR"/>
        </w:rPr>
        <w:t>TEXTO VENDEDOR FORMATADO</w:t>
      </w:r>
    </w:p>
    <w:p w14:paraId="1461BCF8" w14:textId="7A55FFDB" w:rsidR="00901689" w:rsidRDefault="00901689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457EF3" w14:textId="15241D00" w:rsidR="0008587D" w:rsidRDefault="0008587D" w:rsidP="00901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CEA77C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bookmarkStart w:id="1" w:name="_GoBack"/>
      <w:r w:rsidRPr="00D54DFD">
        <w:rPr>
          <w:rFonts w:ascii="Calibri" w:eastAsia="Times New Roman" w:hAnsi="Calibri" w:cs="Calibri"/>
          <w:color w:val="000000"/>
          <w:lang w:eastAsia="pt-BR"/>
        </w:rPr>
        <w:t xml:space="preserve">A &lt;b&gt;Cafeteira 2 Xícaras 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Smart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Coffee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 xml:space="preserve"> C-42-2X-BI&lt;/b&gt; foi desenvolvida para passar dois cafés, ao mesmo tempo, na medida certa e direto na xícara. Possui filtro permanente com porta-filtro removível que dispensa o uso do filtro de papel, tampa basculante e bandeja removível antiderrapante, além de design moderno com acabamento em aço inox. Acompanha 2 xícaras de porcelana e 1 colher dosadora. Saiba mais sobre a &lt;b&gt;C-42-2X-BI da 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:&lt;/b&gt;&lt;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31FBF865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2A7504F2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&gt;COMPACTA E PRÁTICA:&lt;/b&gt; Prepara 2 deliciosos cafés (de 120ml cada) ao mesmo tempo e direto na xícara.&lt;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664B91FA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C2C0A65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&gt;LINDA E NA MEDIDA CERTA:&lt;/b&gt; Acompanha 2 xícaras de 120ml cada e 1 colher dosadora.&lt;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4097B815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177DCCFB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&gt;DESIGN MODERNO:&lt;/b&gt; Na cor preta e acabamento em inox, a cafeteira proporciona mais elegância à sua cozinha.&lt;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502D7A5F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BBC6965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&gt;ECOLOGICAMENTE CORRETA:&lt;/b&gt; O filtro permanente com porta-filtro removível dispensa a utilização do filtro de papel e proporciona mais economia e sustentabilidade.&lt;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0624548F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ACCB802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&gt;TAMPA BASCULANTE:&lt;/b&gt; Mais facilidade no manuseio e limpeza.&lt;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5ABBF832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82D7D56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&gt;BASE REMOVÍVEL:&lt;/b&gt; Facilita a limpeza e a remoção dos resíduos.&lt;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042E5105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FE6DB32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>&gt;LIGA/DESLIGA LUMINOSO:&lt;/b&gt; Indica o funcionamento do produto.&lt;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&gt;&lt;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br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&gt;</w:t>
      </w:r>
    </w:p>
    <w:p w14:paraId="5673F7B6" w14:textId="77777777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257951FB" w14:textId="39F2E659" w:rsidR="0008587D" w:rsidRPr="00D54DFD" w:rsidRDefault="0008587D" w:rsidP="0008587D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D54DFD">
        <w:rPr>
          <w:rFonts w:ascii="Calibri" w:eastAsia="Times New Roman" w:hAnsi="Calibri" w:cs="Calibri"/>
          <w:color w:val="000000"/>
          <w:lang w:eastAsia="pt-BR"/>
        </w:rPr>
        <w:t>&lt;</w:t>
      </w:r>
      <w:proofErr w:type="gramStart"/>
      <w:r w:rsidRPr="00D54DFD">
        <w:rPr>
          <w:rFonts w:ascii="Calibri" w:eastAsia="Times New Roman" w:hAnsi="Calibri" w:cs="Calibri"/>
          <w:color w:val="000000"/>
          <w:lang w:eastAsia="pt-BR"/>
        </w:rPr>
        <w:t>b</w:t>
      </w:r>
      <w:proofErr w:type="gramEnd"/>
      <w:r w:rsidRPr="00D54DFD">
        <w:rPr>
          <w:rFonts w:ascii="Calibri" w:eastAsia="Times New Roman" w:hAnsi="Calibri" w:cs="Calibri"/>
          <w:color w:val="000000"/>
          <w:lang w:eastAsia="pt-BR"/>
        </w:rPr>
        <w:t xml:space="preserve">&gt;UM ANO DE GARANTIA MONDIAL:&lt;/b&gt; A 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 xml:space="preserve"> é a escolha de milhões de consumidores. </w:t>
      </w:r>
      <w:proofErr w:type="spellStart"/>
      <w:r w:rsidRPr="00D54DFD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D54DFD">
        <w:rPr>
          <w:rFonts w:ascii="Calibri" w:eastAsia="Times New Roman" w:hAnsi="Calibri" w:cs="Calibri"/>
          <w:color w:val="000000"/>
          <w:lang w:eastAsia="pt-BR"/>
        </w:rPr>
        <w:t>, a escolha inteligente!</w:t>
      </w:r>
      <w:bookmarkEnd w:id="1"/>
    </w:p>
    <w:sectPr w:rsidR="0008587D" w:rsidRPr="00D54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8587D"/>
    <w:rsid w:val="00086AB8"/>
    <w:rsid w:val="000D00DB"/>
    <w:rsid w:val="00237504"/>
    <w:rsid w:val="00266989"/>
    <w:rsid w:val="002F0EB1"/>
    <w:rsid w:val="004E22CB"/>
    <w:rsid w:val="00541CAA"/>
    <w:rsid w:val="005A2E40"/>
    <w:rsid w:val="005B02A5"/>
    <w:rsid w:val="0062690C"/>
    <w:rsid w:val="0077175E"/>
    <w:rsid w:val="00901689"/>
    <w:rsid w:val="00944266"/>
    <w:rsid w:val="009A61CB"/>
    <w:rsid w:val="00AE1883"/>
    <w:rsid w:val="00B16A1B"/>
    <w:rsid w:val="00B6590C"/>
    <w:rsid w:val="00D336D5"/>
    <w:rsid w:val="00D54DFD"/>
    <w:rsid w:val="00DA0F4B"/>
    <w:rsid w:val="00E22044"/>
    <w:rsid w:val="00E40075"/>
    <w:rsid w:val="00EE657F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9</cp:revision>
  <dcterms:created xsi:type="dcterms:W3CDTF">2023-03-30T15:05:00Z</dcterms:created>
  <dcterms:modified xsi:type="dcterms:W3CDTF">2023-04-25T17:55:00Z</dcterms:modified>
</cp:coreProperties>
</file>